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73" w:rsidRPr="00656A1C" w:rsidRDefault="00CA5D73" w:rsidP="00CA5D73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CA5D73" w:rsidRDefault="00CA5D73" w:rsidP="00CA5D73">
      <w:pPr>
        <w:autoSpaceDE w:val="0"/>
        <w:autoSpaceDN w:val="0"/>
        <w:adjustRightInd w:val="0"/>
        <w:spacing w:line="276" w:lineRule="auto"/>
      </w:pPr>
    </w:p>
    <w:p w:rsidR="00CA5D73" w:rsidRDefault="00CA5D73" w:rsidP="00CA5D73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CA5D73" w:rsidRDefault="00CA5D73" w:rsidP="00CA5D73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CA5D73" w:rsidRPr="00C34A62" w:rsidRDefault="00CA5D73" w:rsidP="00CA5D73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CA5D73" w:rsidRPr="00C34A62" w:rsidRDefault="00CA5D73" w:rsidP="00CA5D73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CA5D73" w:rsidRPr="00A22DCF" w:rsidRDefault="00CA5D73" w:rsidP="00CA5D7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A5D73" w:rsidRPr="00A22DCF" w:rsidRDefault="00CA5D73" w:rsidP="00CA5D73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CA5D73" w:rsidRPr="00A22DCF" w:rsidRDefault="00CA5D73" w:rsidP="00CA5D73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A5D73" w:rsidRPr="00842991" w:rsidRDefault="00CA5D73" w:rsidP="00CA5D73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CA5D73" w:rsidRPr="00262D61" w:rsidRDefault="00CA5D73" w:rsidP="00CA5D73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A5D73" w:rsidRPr="00A22DCF" w:rsidRDefault="00CA5D73" w:rsidP="00CA5D73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A5D73" w:rsidRPr="00842991" w:rsidRDefault="00CA5D73" w:rsidP="00CA5D73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CA5D73" w:rsidRDefault="00CA5D73" w:rsidP="00CA5D73">
      <w:pPr>
        <w:rPr>
          <w:rFonts w:ascii="Arial" w:hAnsi="Arial" w:cs="Arial"/>
          <w:sz w:val="21"/>
          <w:szCs w:val="21"/>
        </w:rPr>
      </w:pPr>
    </w:p>
    <w:p w:rsidR="00CA5D73" w:rsidRPr="00A22DCF" w:rsidRDefault="00CA5D73" w:rsidP="00CA5D73">
      <w:pPr>
        <w:rPr>
          <w:rFonts w:ascii="Arial" w:hAnsi="Arial" w:cs="Arial"/>
          <w:sz w:val="21"/>
          <w:szCs w:val="21"/>
        </w:rPr>
      </w:pPr>
    </w:p>
    <w:p w:rsidR="00CA5D73" w:rsidRPr="00DF2751" w:rsidRDefault="00CA5D73" w:rsidP="00CA5D7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CA5D73" w:rsidRDefault="00CA5D73" w:rsidP="00CA5D73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CA5D73" w:rsidRPr="00A22DCF" w:rsidRDefault="00CA5D73" w:rsidP="00CA5D73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CA5D73" w:rsidRPr="002A1A6F" w:rsidRDefault="00CA5D73" w:rsidP="00CA5D73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CA5D73" w:rsidRPr="00A22DCF" w:rsidRDefault="00CA5D73" w:rsidP="00CA5D73">
      <w:pPr>
        <w:jc w:val="both"/>
        <w:rPr>
          <w:rFonts w:ascii="Arial" w:hAnsi="Arial" w:cs="Arial"/>
          <w:sz w:val="21"/>
          <w:szCs w:val="21"/>
        </w:rPr>
      </w:pPr>
    </w:p>
    <w:p w:rsidR="00CA5D73" w:rsidRPr="000B522F" w:rsidRDefault="00CA5D73" w:rsidP="00CA5D73">
      <w:pPr>
        <w:ind w:firstLine="709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0B522F">
        <w:rPr>
          <w:rFonts w:ascii="Arial" w:hAnsi="Arial" w:cs="Arial"/>
          <w:b/>
          <w:sz w:val="22"/>
          <w:szCs w:val="22"/>
        </w:rPr>
        <w:t>Poprawa bezpieczeństwa na ścieżce pieszo-rowerowej (ciągu pieszo-rowerowego) przy drodze krajowej  nr 42 poprzez budowę oświetlenia ulicznego – II etap w ramach projektu „Kompleksowa rewitalizacja mająca na celu rozwiązywanie problemów społecznych”</w:t>
      </w:r>
      <w:r>
        <w:rPr>
          <w:rFonts w:ascii="Arial" w:hAnsi="Arial" w:cs="Arial"/>
          <w:sz w:val="22"/>
          <w:szCs w:val="22"/>
        </w:rPr>
        <w:t>,</w:t>
      </w:r>
    </w:p>
    <w:p w:rsidR="00CA5D73" w:rsidRPr="00F96F4E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CA5D73" w:rsidRPr="00F96F4E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A5D73" w:rsidRPr="00F96F4E" w:rsidRDefault="00CA5D73" w:rsidP="00CA5D7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CA5D73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A5D73" w:rsidRDefault="00CA5D73" w:rsidP="00CA5D73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CA5D73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A5D73" w:rsidRPr="00025C8D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A5D73" w:rsidRDefault="00CA5D73" w:rsidP="00CA5D7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CA5D73" w:rsidRPr="003E1710" w:rsidRDefault="00CA5D73" w:rsidP="00CA5D73">
      <w:pPr>
        <w:spacing w:line="360" w:lineRule="auto"/>
        <w:jc w:val="both"/>
        <w:rPr>
          <w:rFonts w:ascii="Arial" w:hAnsi="Arial" w:cs="Arial"/>
        </w:rPr>
      </w:pPr>
    </w:p>
    <w:p w:rsidR="00CA5D73" w:rsidRPr="003E1710" w:rsidRDefault="00CA5D73" w:rsidP="00CA5D7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CA5D73" w:rsidRPr="004D7E48" w:rsidRDefault="00CA5D73" w:rsidP="00CA5D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CA5D73" w:rsidRPr="00B15FD3" w:rsidRDefault="00CA5D73" w:rsidP="00CA5D7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CA5D73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CA5D73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CA5D73" w:rsidRDefault="00CA5D73" w:rsidP="00CA5D73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A5D73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CA5D73" w:rsidRDefault="00CA5D73" w:rsidP="00CA5D73">
      <w:pPr>
        <w:spacing w:line="360" w:lineRule="auto"/>
        <w:jc w:val="both"/>
        <w:rPr>
          <w:rFonts w:ascii="Arial" w:hAnsi="Arial" w:cs="Arial"/>
        </w:rPr>
      </w:pPr>
    </w:p>
    <w:p w:rsidR="00CA5D73" w:rsidRPr="003E1710" w:rsidRDefault="00CA5D73" w:rsidP="00CA5D7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CA5D73" w:rsidRPr="003E1710" w:rsidRDefault="00CA5D73" w:rsidP="00CA5D73">
      <w:pPr>
        <w:spacing w:line="360" w:lineRule="auto"/>
        <w:jc w:val="both"/>
        <w:rPr>
          <w:rFonts w:ascii="Arial" w:hAnsi="Arial" w:cs="Arial"/>
        </w:rPr>
      </w:pPr>
    </w:p>
    <w:p w:rsidR="00CA5D73" w:rsidRPr="003E1710" w:rsidRDefault="00CA5D73" w:rsidP="00CA5D7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CA5D73" w:rsidRDefault="00CA5D73" w:rsidP="00CA5D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A5D73" w:rsidRDefault="00CA5D73" w:rsidP="00CA5D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A5D73" w:rsidRDefault="00CA5D73" w:rsidP="00CA5D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A5D73" w:rsidRDefault="00CA5D73" w:rsidP="00CA5D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A5D73" w:rsidRDefault="00CA5D73" w:rsidP="00CA5D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A5D73" w:rsidRDefault="00CA5D73" w:rsidP="00CA5D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A5D73" w:rsidRDefault="00CA5D73" w:rsidP="00CA5D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A5D73" w:rsidRPr="00190D6E" w:rsidRDefault="00CA5D73" w:rsidP="00CA5D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A5D73" w:rsidRPr="001D3A19" w:rsidRDefault="00CA5D73" w:rsidP="00CA5D7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A5D73" w:rsidRPr="00A22DCF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A5D73" w:rsidRPr="00A22DCF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CA5D73" w:rsidRDefault="00CA5D73" w:rsidP="00CA5D73">
      <w:pPr>
        <w:spacing w:line="360" w:lineRule="auto"/>
        <w:jc w:val="both"/>
        <w:rPr>
          <w:rFonts w:ascii="Arial" w:hAnsi="Arial" w:cs="Arial"/>
        </w:rPr>
      </w:pPr>
    </w:p>
    <w:p w:rsidR="00CA5D73" w:rsidRDefault="00CA5D73" w:rsidP="00CA5D73">
      <w:pPr>
        <w:spacing w:line="360" w:lineRule="auto"/>
        <w:jc w:val="both"/>
        <w:rPr>
          <w:rFonts w:ascii="Arial" w:hAnsi="Arial" w:cs="Arial"/>
        </w:rPr>
      </w:pPr>
    </w:p>
    <w:p w:rsidR="00CA5D73" w:rsidRDefault="00CA5D73" w:rsidP="00CA5D73">
      <w:pPr>
        <w:spacing w:line="360" w:lineRule="auto"/>
        <w:jc w:val="both"/>
        <w:rPr>
          <w:rFonts w:ascii="Arial" w:hAnsi="Arial" w:cs="Arial"/>
        </w:rPr>
      </w:pPr>
    </w:p>
    <w:p w:rsidR="00CA5D73" w:rsidRDefault="00CA5D73" w:rsidP="00CA5D73">
      <w:pPr>
        <w:spacing w:line="360" w:lineRule="auto"/>
        <w:jc w:val="both"/>
        <w:rPr>
          <w:rFonts w:ascii="Arial" w:hAnsi="Arial" w:cs="Arial"/>
        </w:rPr>
      </w:pPr>
    </w:p>
    <w:p w:rsidR="00CA5D73" w:rsidRPr="003E1710" w:rsidRDefault="00CA5D73" w:rsidP="00CA5D7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CA5D73" w:rsidRPr="003E1710" w:rsidRDefault="00CA5D73" w:rsidP="00CA5D73">
      <w:pPr>
        <w:spacing w:line="360" w:lineRule="auto"/>
        <w:jc w:val="both"/>
        <w:rPr>
          <w:rFonts w:ascii="Arial" w:hAnsi="Arial" w:cs="Arial"/>
        </w:rPr>
      </w:pPr>
    </w:p>
    <w:p w:rsidR="00CA5D73" w:rsidRPr="003E1710" w:rsidRDefault="00CA5D73" w:rsidP="00CA5D7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CA5D73" w:rsidRPr="00190D6E" w:rsidRDefault="00CA5D73" w:rsidP="00CA5D7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A5D73" w:rsidRPr="00A22DCF" w:rsidRDefault="00CA5D73" w:rsidP="00CA5D7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30BD9" w:rsidRPr="008073CB" w:rsidRDefault="00C30BD9" w:rsidP="008073CB"/>
    <w:sectPr w:rsidR="00C30BD9" w:rsidRPr="008073CB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B2C" w:rsidRDefault="00777B2C" w:rsidP="005746DD">
      <w:r>
        <w:separator/>
      </w:r>
    </w:p>
  </w:endnote>
  <w:endnote w:type="continuationSeparator" w:id="0">
    <w:p w:rsidR="00777B2C" w:rsidRDefault="00777B2C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F3078B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CA5D73">
      <w:rPr>
        <w:noProof/>
      </w:rPr>
      <w:t>2</w:t>
    </w:r>
    <w:r>
      <w:fldChar w:fldCharType="end"/>
    </w:r>
  </w:p>
  <w:p w:rsidR="00C56FF4" w:rsidRDefault="00CA5D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B2C" w:rsidRDefault="00777B2C" w:rsidP="005746DD">
      <w:r>
        <w:separator/>
      </w:r>
    </w:p>
  </w:footnote>
  <w:footnote w:type="continuationSeparator" w:id="0">
    <w:p w:rsidR="00777B2C" w:rsidRDefault="00777B2C" w:rsidP="005746DD">
      <w:r>
        <w:continuationSeparator/>
      </w:r>
    </w:p>
  </w:footnote>
  <w:footnote w:id="1">
    <w:p w:rsidR="00CA5D73" w:rsidRDefault="00CA5D73" w:rsidP="00CA5D73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77B2C"/>
    <w:rsid w:val="00783E6D"/>
    <w:rsid w:val="00794BBC"/>
    <w:rsid w:val="007A5B93"/>
    <w:rsid w:val="007C36BC"/>
    <w:rsid w:val="007E3E6E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1FA8"/>
    <w:rsid w:val="00C544A9"/>
    <w:rsid w:val="00C5699A"/>
    <w:rsid w:val="00C62D29"/>
    <w:rsid w:val="00C661D6"/>
    <w:rsid w:val="00C765A8"/>
    <w:rsid w:val="00C8067D"/>
    <w:rsid w:val="00C95F88"/>
    <w:rsid w:val="00CA5D73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3078B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1FA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1FA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A5D73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A5D7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2020-01-21T10:26:00Z</dcterms:created>
  <dcterms:modified xsi:type="dcterms:W3CDTF">2020-01-21T10:26:00Z</dcterms:modified>
</cp:coreProperties>
</file>